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DBFCE" w14:textId="77777777" w:rsidR="00516E2A" w:rsidRDefault="00516E2A" w:rsidP="00516E2A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F124E04" w14:textId="2C7B6EC5" w:rsidR="00E656FD" w:rsidRDefault="00E656FD" w:rsidP="00516E2A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  <w:t>Al COMUNE DI BARI SARDO</w:t>
      </w:r>
    </w:p>
    <w:p w14:paraId="5E9B57EA" w14:textId="28DBA19A" w:rsidR="00E656FD" w:rsidRDefault="00E656FD" w:rsidP="00516E2A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  <w:t>08042 BARI SARDO (</w:t>
      </w:r>
      <w:r w:rsidR="004D50C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OG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)</w:t>
      </w:r>
    </w:p>
    <w:p w14:paraId="1689B05F" w14:textId="77777777" w:rsidR="00E656FD" w:rsidRDefault="00E656FD" w:rsidP="00516E2A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9D2DB40" w14:textId="77777777" w:rsidR="00E656FD" w:rsidRDefault="00E656FD" w:rsidP="00516E2A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0103136" w14:textId="36CED9F6" w:rsidR="00E656FD" w:rsidRPr="00E656FD" w:rsidRDefault="00E656FD" w:rsidP="00E656F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OGGETTO: </w:t>
      </w:r>
      <w:r w:rsidRPr="00E656F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DOMANDA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DI </w:t>
      </w:r>
      <w:r w:rsidRPr="00E656F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ADESIONE</w:t>
      </w:r>
      <w:r w:rsidRPr="00E656F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CIRCUITO “PRIMAVERA NEL CUORE DELLA SARDEGNA” MANIFESTAZIONE “GOPPAIS DE FRORIS DE SANTU GIUANNI” </w:t>
      </w:r>
      <w:r w:rsidRPr="00E656F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- BARI</w:t>
      </w:r>
      <w:r w:rsidRPr="00E656FD">
        <w:rPr>
          <w:rFonts w:ascii="Times New Roman" w:eastAsia="Calibri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SARDO</w:t>
      </w:r>
      <w:r w:rsidRPr="00E656FD">
        <w:rPr>
          <w:rFonts w:ascii="Times New Roman" w:eastAsia="Calibri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="00C909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20</w:t>
      </w:r>
      <w:r w:rsidR="00AD03C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/</w:t>
      </w:r>
      <w:r w:rsidR="00C909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21</w:t>
      </w:r>
      <w:r w:rsidR="00AD03C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GIUGNO 202</w:t>
      </w:r>
      <w:r w:rsidR="00C909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="00AD03C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5DD11C83" w14:textId="77777777" w:rsidR="00E656FD" w:rsidRPr="00E656FD" w:rsidRDefault="00E656FD" w:rsidP="00516E2A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0844269" w14:textId="77777777" w:rsidR="00516E2A" w:rsidRPr="00E656FD" w:rsidRDefault="00516E2A" w:rsidP="0099796D">
      <w:pPr>
        <w:widowControl w:val="0"/>
        <w:autoSpaceDE w:val="0"/>
        <w:autoSpaceDN w:val="0"/>
        <w:spacing w:before="7" w:after="0" w:line="276" w:lineRule="auto"/>
        <w:rPr>
          <w:rFonts w:ascii="Times New Roman" w:eastAsia="Calibri" w:hAnsi="Times New Roman" w:cs="Times New Roman"/>
          <w:b/>
          <w:kern w:val="0"/>
          <w:sz w:val="16"/>
          <w14:ligatures w14:val="none"/>
        </w:rPr>
      </w:pPr>
    </w:p>
    <w:p w14:paraId="1CF4AAA9" w14:textId="446B8B59" w:rsidR="00516E2A" w:rsidRPr="00E656FD" w:rsidRDefault="00516E2A" w:rsidP="0099796D">
      <w:pPr>
        <w:widowControl w:val="0"/>
        <w:tabs>
          <w:tab w:val="left" w:pos="6223"/>
          <w:tab w:val="left" w:pos="9501"/>
        </w:tabs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656FD">
        <w:rPr>
          <w:rFonts w:ascii="Times New Roman" w:eastAsia="Calibri" w:hAnsi="Times New Roman" w:cs="Times New Roman"/>
          <w:kern w:val="0"/>
          <w14:ligatures w14:val="none"/>
        </w:rPr>
        <w:t>Il/La</w:t>
      </w:r>
      <w:r w:rsidRPr="00E656F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sottoscritto</w:t>
      </w:r>
      <w:r w:rsidR="00BF7D1A" w:rsidRPr="00E656FD">
        <w:rPr>
          <w:rFonts w:ascii="Times New Roman" w:eastAsia="Calibri" w:hAnsi="Times New Roman" w:cs="Times New Roman"/>
          <w:kern w:val="0"/>
          <w14:ligatures w14:val="none"/>
        </w:rPr>
        <w:t>/a</w:t>
      </w:r>
      <w:r w:rsidRPr="00E656F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nato</w:t>
      </w:r>
      <w:r w:rsidR="00BF7D1A" w:rsidRPr="00E656FD">
        <w:rPr>
          <w:rFonts w:ascii="Times New Roman" w:eastAsia="Calibri" w:hAnsi="Times New Roman" w:cs="Times New Roman"/>
          <w:kern w:val="0"/>
          <w14:ligatures w14:val="none"/>
        </w:rPr>
        <w:t>/a</w:t>
      </w:r>
      <w:r w:rsidRPr="00E656F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 xml:space="preserve">il </w:t>
      </w:r>
      <w:r w:rsidRPr="00E656F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:u w:val="single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</w:p>
    <w:p w14:paraId="7143DA40" w14:textId="77777777" w:rsidR="00516E2A" w:rsidRPr="00E656FD" w:rsidRDefault="00516E2A" w:rsidP="0099796D">
      <w:pPr>
        <w:widowControl w:val="0"/>
        <w:tabs>
          <w:tab w:val="left" w:pos="3810"/>
          <w:tab w:val="left" w:pos="5309"/>
          <w:tab w:val="left" w:pos="9525"/>
        </w:tabs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656FD">
        <w:rPr>
          <w:rFonts w:ascii="Times New Roman" w:eastAsia="Calibri" w:hAnsi="Times New Roman" w:cs="Times New Roman"/>
          <w:kern w:val="0"/>
          <w14:ligatures w14:val="none"/>
        </w:rPr>
        <w:t>a</w:t>
      </w:r>
      <w:r w:rsidRPr="00E656F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Prov.</w:t>
      </w:r>
      <w:r w:rsidRPr="00E656F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e</w:t>
      </w:r>
      <w:r w:rsidRPr="00E656F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residente</w:t>
      </w:r>
      <w:r w:rsidRPr="00E656F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a</w:t>
      </w:r>
      <w:r w:rsidRPr="00E656FD">
        <w:rPr>
          <w:rFonts w:ascii="Times New Roman" w:eastAsia="Calibri" w:hAnsi="Times New Roman" w:cs="Times New Roman"/>
          <w:kern w:val="0"/>
          <w:u w:val="single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</w:p>
    <w:p w14:paraId="5318C6AE" w14:textId="77777777" w:rsidR="00516E2A" w:rsidRPr="00E656FD" w:rsidRDefault="00516E2A" w:rsidP="0099796D">
      <w:pPr>
        <w:widowControl w:val="0"/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:sz w:val="13"/>
          <w14:ligatures w14:val="none"/>
        </w:rPr>
      </w:pPr>
    </w:p>
    <w:p w14:paraId="788ADDBF" w14:textId="77777777" w:rsidR="00516E2A" w:rsidRPr="00E656FD" w:rsidRDefault="00516E2A" w:rsidP="0099796D">
      <w:pPr>
        <w:widowControl w:val="0"/>
        <w:tabs>
          <w:tab w:val="left" w:pos="3694"/>
          <w:tab w:val="left" w:pos="4943"/>
          <w:tab w:val="left" w:pos="9518"/>
        </w:tabs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656FD">
        <w:rPr>
          <w:rFonts w:ascii="Times New Roman" w:eastAsia="Calibri" w:hAnsi="Times New Roman" w:cs="Times New Roman"/>
          <w:kern w:val="0"/>
          <w14:ligatures w14:val="none"/>
        </w:rPr>
        <w:t>Via/Piazza</w:t>
      </w:r>
      <w:r w:rsidRPr="00E656F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n.</w:t>
      </w:r>
      <w:r w:rsidRPr="00E656F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Codice</w:t>
      </w:r>
      <w:r w:rsidRPr="00E656FD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Fiscale</w:t>
      </w:r>
      <w:r w:rsidRPr="00E656F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:u w:val="single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</w:p>
    <w:p w14:paraId="0269CEBE" w14:textId="77777777" w:rsidR="00516E2A" w:rsidRPr="00E656FD" w:rsidRDefault="00516E2A" w:rsidP="0099796D">
      <w:pPr>
        <w:widowControl w:val="0"/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:sz w:val="13"/>
          <w14:ligatures w14:val="none"/>
        </w:rPr>
      </w:pPr>
    </w:p>
    <w:p w14:paraId="302D074C" w14:textId="77777777" w:rsidR="00516E2A" w:rsidRPr="00E656FD" w:rsidRDefault="00516E2A" w:rsidP="0099796D">
      <w:pPr>
        <w:widowControl w:val="0"/>
        <w:tabs>
          <w:tab w:val="left" w:pos="5394"/>
          <w:tab w:val="left" w:pos="9574"/>
        </w:tabs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656FD">
        <w:rPr>
          <w:rFonts w:ascii="Times New Roman" w:eastAsia="Calibri" w:hAnsi="Times New Roman" w:cs="Times New Roman"/>
          <w:kern w:val="0"/>
          <w14:ligatures w14:val="none"/>
        </w:rPr>
        <w:t>recapito</w:t>
      </w:r>
      <w:r w:rsidRPr="00E656F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telefonico</w:t>
      </w:r>
      <w:r w:rsidRPr="00E656F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email</w:t>
      </w:r>
      <w:r w:rsidRPr="00E656FD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:u w:val="single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</w:p>
    <w:p w14:paraId="4A7DB1E6" w14:textId="39572DFF" w:rsidR="00516E2A" w:rsidRPr="00E656FD" w:rsidRDefault="00BF7D1A" w:rsidP="0099796D">
      <w:pPr>
        <w:widowControl w:val="0"/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E656FD">
        <w:rPr>
          <w:rFonts w:ascii="Times New Roman" w:eastAsia="Calibri" w:hAnsi="Times New Roman" w:cs="Times New Roman"/>
          <w:kern w:val="0"/>
          <w:sz w:val="28"/>
          <w14:ligatures w14:val="none"/>
        </w:rPr>
        <w:t>____________________________________________________________________</w:t>
      </w:r>
    </w:p>
    <w:p w14:paraId="06F650A4" w14:textId="77777777" w:rsidR="00BF7D1A" w:rsidRPr="00E656FD" w:rsidRDefault="00BF7D1A" w:rsidP="0099796D">
      <w:pPr>
        <w:widowControl w:val="0"/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708CD60" w14:textId="32805987" w:rsidR="00516E2A" w:rsidRDefault="00516E2A" w:rsidP="0099796D">
      <w:pPr>
        <w:widowControl w:val="0"/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656FD">
        <w:rPr>
          <w:rFonts w:ascii="Times New Roman" w:eastAsia="Calibri" w:hAnsi="Times New Roman" w:cs="Times New Roman"/>
          <w:kern w:val="0"/>
          <w14:ligatures w14:val="none"/>
        </w:rPr>
        <w:t>in</w:t>
      </w:r>
      <w:r w:rsidRPr="00E656F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qualità di</w:t>
      </w:r>
      <w:r w:rsidRPr="00E656F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(barrare</w:t>
      </w:r>
      <w:r w:rsidRPr="00E656F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la</w:t>
      </w:r>
      <w:r w:rsidRPr="00E656F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casella</w:t>
      </w:r>
      <w:r w:rsidRPr="00E656F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che</w:t>
      </w:r>
      <w:r w:rsidRPr="00E656F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interessa):</w:t>
      </w:r>
    </w:p>
    <w:p w14:paraId="20189533" w14:textId="77777777" w:rsidR="00E656FD" w:rsidRPr="00E656FD" w:rsidRDefault="00E656FD" w:rsidP="0099796D">
      <w:pPr>
        <w:widowControl w:val="0"/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7BBAD40" w14:textId="50A5479B" w:rsidR="00516E2A" w:rsidRPr="00E656FD" w:rsidRDefault="00516E2A" w:rsidP="0099796D">
      <w:pPr>
        <w:widowControl w:val="0"/>
        <w:tabs>
          <w:tab w:val="left" w:pos="8199"/>
        </w:tabs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656FD">
        <w:rPr>
          <w:rFonts w:ascii="Times New Roman" w:eastAsia="Calibri" w:hAnsi="Times New Roman" w:cs="Times New Roman"/>
          <w:spacing w:val="-1"/>
          <w:kern w:val="0"/>
          <w:sz w:val="32"/>
          <w14:ligatures w14:val="none"/>
        </w:rPr>
        <w:t>□</w:t>
      </w:r>
      <w:r w:rsidRPr="00E656FD">
        <w:rPr>
          <w:rFonts w:ascii="Times New Roman" w:eastAsia="Calibri" w:hAnsi="Times New Roman" w:cs="Times New Roman"/>
          <w:spacing w:val="-54"/>
          <w:kern w:val="0"/>
          <w:sz w:val="32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spacing w:val="-1"/>
          <w:kern w:val="0"/>
          <w14:ligatures w14:val="none"/>
        </w:rPr>
        <w:t>esercente</w:t>
      </w:r>
      <w:r w:rsidRPr="00E656FD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spacing w:val="-1"/>
          <w:kern w:val="0"/>
          <w14:ligatures w14:val="none"/>
        </w:rPr>
        <w:t>l’attività</w:t>
      </w:r>
      <w:r w:rsidRPr="00E656FD">
        <w:rPr>
          <w:rFonts w:ascii="Times New Roman" w:eastAsia="Calibri" w:hAnsi="Times New Roman" w:cs="Times New Roman"/>
          <w:spacing w:val="39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di:</w:t>
      </w:r>
      <w:r w:rsidRPr="00E656F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E656FD">
        <w:rPr>
          <w:rFonts w:ascii="Times New Roman" w:eastAsia="Calibri" w:hAnsi="Times New Roman" w:cs="Times New Roman"/>
          <w:spacing w:val="-1"/>
          <w:kern w:val="0"/>
          <w14:ligatures w14:val="none"/>
        </w:rPr>
        <w:t>regolarmente</w:t>
      </w:r>
      <w:r w:rsidRPr="00E656FD">
        <w:rPr>
          <w:rFonts w:ascii="Times New Roman" w:eastAsia="Calibri" w:hAnsi="Times New Roman" w:cs="Times New Roman"/>
          <w:spacing w:val="-47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iscritto</w:t>
      </w:r>
      <w:r w:rsidR="00AD03C5">
        <w:rPr>
          <w:rFonts w:ascii="Times New Roman" w:eastAsia="Calibri" w:hAnsi="Times New Roman" w:cs="Times New Roman"/>
          <w:kern w:val="0"/>
          <w14:ligatures w14:val="none"/>
        </w:rPr>
        <w:t>/a</w:t>
      </w:r>
      <w:r w:rsidRPr="00E656FD">
        <w:rPr>
          <w:rFonts w:ascii="Times New Roman" w:eastAsia="Calibri" w:hAnsi="Times New Roman" w:cs="Times New Roman"/>
          <w:spacing w:val="29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alla</w:t>
      </w:r>
      <w:r w:rsidRPr="00E656F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Camera di Commercio di</w:t>
      </w:r>
      <w:r w:rsidRPr="00E656F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Nuoro (artigiano,</w:t>
      </w:r>
      <w:r w:rsidRPr="00E656F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commerciante,</w:t>
      </w:r>
      <w:r w:rsidRPr="00E656F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altro);</w:t>
      </w:r>
    </w:p>
    <w:p w14:paraId="45F22DC4" w14:textId="77777777" w:rsidR="00516E2A" w:rsidRPr="00E656FD" w:rsidRDefault="00516E2A" w:rsidP="0099796D">
      <w:pPr>
        <w:widowControl w:val="0"/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:sz w:val="17"/>
          <w14:ligatures w14:val="none"/>
        </w:rPr>
      </w:pPr>
    </w:p>
    <w:p w14:paraId="76D296E9" w14:textId="77777777" w:rsidR="00516E2A" w:rsidRPr="00E656FD" w:rsidRDefault="00516E2A" w:rsidP="0099796D">
      <w:pPr>
        <w:widowControl w:val="0"/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656FD">
        <w:rPr>
          <w:rFonts w:ascii="Times New Roman" w:eastAsia="Calibri" w:hAnsi="Times New Roman" w:cs="Times New Roman"/>
          <w:kern w:val="0"/>
          <w:sz w:val="32"/>
          <w14:ligatures w14:val="none"/>
        </w:rPr>
        <w:t>□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presidente/rappresentante</w:t>
      </w:r>
      <w:r w:rsidRPr="00E656F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dell’Associazione/Comitato</w:t>
      </w:r>
      <w:r w:rsidRPr="00E656F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Spontaneo/</w:t>
      </w:r>
      <w:r w:rsidRPr="00E656F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Gruppo</w:t>
      </w:r>
    </w:p>
    <w:p w14:paraId="07F45944" w14:textId="77777777" w:rsidR="00516E2A" w:rsidRPr="00E656FD" w:rsidRDefault="00516E2A" w:rsidP="0099796D">
      <w:pPr>
        <w:widowControl w:val="0"/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:sz w:val="10"/>
          <w14:ligatures w14:val="none"/>
        </w:rPr>
      </w:pPr>
      <w:r w:rsidRPr="00E656FD">
        <w:rPr>
          <w:rFonts w:ascii="Times New Roman" w:eastAsia="Calibri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ACC960" wp14:editId="0EB65E0A">
                <wp:simplePos x="0" y="0"/>
                <wp:positionH relativeFrom="page">
                  <wp:posOffset>961390</wp:posOffset>
                </wp:positionH>
                <wp:positionV relativeFrom="paragraph">
                  <wp:posOffset>110490</wp:posOffset>
                </wp:positionV>
                <wp:extent cx="5831840" cy="1270"/>
                <wp:effectExtent l="8890" t="8890" r="7620" b="8890"/>
                <wp:wrapTopAndBottom/>
                <wp:docPr id="247050748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1840" cy="1270"/>
                        </a:xfrm>
                        <a:custGeom>
                          <a:avLst/>
                          <a:gdLst>
                            <a:gd name="T0" fmla="+- 0 1514 1514"/>
                            <a:gd name="T1" fmla="*/ T0 w 9184"/>
                            <a:gd name="T2" fmla="+- 0 10698 1514"/>
                            <a:gd name="T3" fmla="*/ T2 w 91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4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56A0E" id="Figura a mano libera: forma 7" o:spid="_x0000_s1026" style="position:absolute;margin-left:75.7pt;margin-top:8.7pt;width:459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" path="m,l9184,e" filled="f" strokeweight=".24447mm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</w:p>
    <w:p w14:paraId="7E55846C" w14:textId="77777777" w:rsidR="00E656FD" w:rsidRDefault="00E656FD" w:rsidP="0099796D">
      <w:pPr>
        <w:widowControl w:val="0"/>
        <w:tabs>
          <w:tab w:val="left" w:pos="9534"/>
        </w:tabs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:sz w:val="32"/>
          <w14:ligatures w14:val="none"/>
        </w:rPr>
      </w:pPr>
    </w:p>
    <w:p w14:paraId="4411397B" w14:textId="6A209087" w:rsidR="00516E2A" w:rsidRPr="00E656FD" w:rsidRDefault="00516E2A" w:rsidP="0099796D">
      <w:pPr>
        <w:widowControl w:val="0"/>
        <w:tabs>
          <w:tab w:val="left" w:pos="9534"/>
        </w:tabs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656FD">
        <w:rPr>
          <w:rFonts w:ascii="Times New Roman" w:eastAsia="Calibri" w:hAnsi="Times New Roman" w:cs="Times New Roman"/>
          <w:kern w:val="0"/>
          <w:sz w:val="32"/>
          <w14:ligatures w14:val="none"/>
        </w:rPr>
        <w:t>□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 xml:space="preserve">altro </w:t>
      </w:r>
      <w:r w:rsidRPr="00E656FD">
        <w:rPr>
          <w:rFonts w:ascii="Times New Roman" w:eastAsia="Calibri" w:hAnsi="Times New Roman" w:cs="Times New Roman"/>
          <w:kern w:val="0"/>
          <w:u w:val="single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</w:p>
    <w:p w14:paraId="46FD0F8E" w14:textId="77777777" w:rsidR="00516E2A" w:rsidRPr="00E656FD" w:rsidRDefault="00516E2A" w:rsidP="00BF7D1A">
      <w:pPr>
        <w:widowControl w:val="0"/>
        <w:autoSpaceDE w:val="0"/>
        <w:autoSpaceDN w:val="0"/>
        <w:spacing w:before="55"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54A8A4F" w14:textId="77777777" w:rsidR="00516E2A" w:rsidRPr="00E656FD" w:rsidRDefault="00516E2A" w:rsidP="00516E2A">
      <w:pPr>
        <w:widowControl w:val="0"/>
        <w:autoSpaceDE w:val="0"/>
        <w:autoSpaceDN w:val="0"/>
        <w:spacing w:before="55" w:after="0" w:line="240" w:lineRule="auto"/>
        <w:ind w:left="107"/>
        <w:rPr>
          <w:rFonts w:ascii="Times New Roman" w:eastAsia="Calibri" w:hAnsi="Times New Roman" w:cs="Times New Roman"/>
          <w:kern w:val="0"/>
          <w14:ligatures w14:val="none"/>
        </w:rPr>
      </w:pPr>
      <w:r w:rsidRPr="00E656FD">
        <w:rPr>
          <w:rFonts w:ascii="Times New Roman" w:eastAsia="Calibri" w:hAnsi="Times New Roman" w:cs="Times New Roman"/>
          <w:kern w:val="0"/>
          <w14:ligatures w14:val="none"/>
        </w:rPr>
        <w:t>con</w:t>
      </w:r>
      <w:r w:rsidRPr="00E656F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la</w:t>
      </w:r>
      <w:r w:rsidRPr="00E656F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presente</w:t>
      </w:r>
      <w:r w:rsidRPr="00E656F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dà</w:t>
      </w:r>
      <w:r w:rsidRPr="00E656F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formale</w:t>
      </w:r>
    </w:p>
    <w:p w14:paraId="47A8DCBA" w14:textId="1AFC05E6" w:rsidR="00516E2A" w:rsidRPr="00E656FD" w:rsidRDefault="00516E2A" w:rsidP="00E656FD">
      <w:pPr>
        <w:widowControl w:val="0"/>
        <w:autoSpaceDE w:val="0"/>
        <w:autoSpaceDN w:val="0"/>
        <w:spacing w:before="58" w:after="0" w:line="240" w:lineRule="auto"/>
        <w:ind w:left="4377" w:right="4010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656F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ADESI</w:t>
      </w:r>
      <w:r w:rsidR="00E656FD" w:rsidRPr="00E656F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</w:t>
      </w:r>
      <w:r w:rsidRPr="00E656F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NE</w:t>
      </w:r>
    </w:p>
    <w:p w14:paraId="3428B84B" w14:textId="77777777" w:rsidR="00516E2A" w:rsidRPr="00E656FD" w:rsidRDefault="00516E2A" w:rsidP="00516E2A">
      <w:pPr>
        <w:widowControl w:val="0"/>
        <w:autoSpaceDE w:val="0"/>
        <w:autoSpaceDN w:val="0"/>
        <w:spacing w:before="11" w:after="0" w:line="240" w:lineRule="auto"/>
        <w:rPr>
          <w:rFonts w:ascii="Times New Roman" w:eastAsia="Calibri" w:hAnsi="Times New Roman" w:cs="Times New Roman"/>
          <w:b/>
          <w:kern w:val="0"/>
          <w:sz w:val="14"/>
          <w14:ligatures w14:val="none"/>
        </w:rPr>
      </w:pPr>
    </w:p>
    <w:p w14:paraId="1932DE3B" w14:textId="7A4BFD08" w:rsidR="00516E2A" w:rsidRPr="00E656FD" w:rsidRDefault="00516E2A" w:rsidP="00516E2A">
      <w:pPr>
        <w:widowControl w:val="0"/>
        <w:autoSpaceDE w:val="0"/>
        <w:autoSpaceDN w:val="0"/>
        <w:spacing w:before="55" w:after="0" w:line="276" w:lineRule="auto"/>
        <w:ind w:left="107" w:right="19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56FD">
        <w:rPr>
          <w:rFonts w:ascii="Times New Roman" w:eastAsia="Calibri" w:hAnsi="Times New Roman" w:cs="Times New Roman"/>
          <w:kern w:val="0"/>
          <w14:ligatures w14:val="none"/>
        </w:rPr>
        <w:t xml:space="preserve">per la partecipazione alla manifestazione </w:t>
      </w:r>
      <w:r w:rsidR="00450EA7" w:rsidRPr="00E656FD">
        <w:rPr>
          <w:rFonts w:ascii="Times New Roman" w:hAnsi="Times New Roman" w:cs="Times New Roman"/>
          <w:kern w:val="0"/>
          <w:sz w:val="24"/>
          <w:szCs w:val="24"/>
        </w:rPr>
        <w:t>“Gop</w:t>
      </w:r>
      <w:r w:rsidR="006B1C48">
        <w:rPr>
          <w:rFonts w:ascii="Times New Roman" w:hAnsi="Times New Roman" w:cs="Times New Roman"/>
          <w:kern w:val="0"/>
          <w:sz w:val="24"/>
          <w:szCs w:val="24"/>
        </w:rPr>
        <w:t>pais</w:t>
      </w:r>
      <w:r w:rsidR="00450EA7" w:rsidRPr="00E656FD">
        <w:rPr>
          <w:rFonts w:ascii="Times New Roman" w:hAnsi="Times New Roman" w:cs="Times New Roman"/>
          <w:kern w:val="0"/>
          <w:sz w:val="24"/>
          <w:szCs w:val="24"/>
        </w:rPr>
        <w:t xml:space="preserve"> de froris de Santu Giuanni”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inserita nel circuito</w:t>
      </w:r>
      <w:r w:rsidRPr="00E656F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“Primavera nel cuore della Sardegna” 202</w:t>
      </w:r>
      <w:r w:rsidR="00C90940"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 xml:space="preserve"> promosso dall’ASPEN – Camera di Commercio di Nuoro, che</w:t>
      </w:r>
      <w:r w:rsidRPr="00E656F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si svolgerà</w:t>
      </w:r>
      <w:r w:rsidRPr="00E656FD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a Bari Sardo</w:t>
      </w:r>
      <w:r w:rsidRPr="00E656F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i</w:t>
      </w:r>
      <w:r w:rsidRPr="00E656F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prossimi</w:t>
      </w:r>
      <w:r w:rsidRPr="00E656F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="00C90940">
        <w:rPr>
          <w:rFonts w:ascii="Times New Roman" w:eastAsia="Calibri" w:hAnsi="Times New Roman" w:cs="Times New Roman"/>
          <w:kern w:val="0"/>
          <w14:ligatures w14:val="none"/>
        </w:rPr>
        <w:t>20</w:t>
      </w:r>
      <w:r w:rsidR="00AD03C5">
        <w:rPr>
          <w:rFonts w:ascii="Times New Roman" w:eastAsia="Calibri" w:hAnsi="Times New Roman" w:cs="Times New Roman"/>
          <w:kern w:val="0"/>
          <w14:ligatures w14:val="none"/>
        </w:rPr>
        <w:t>/</w:t>
      </w:r>
      <w:r w:rsidR="00C90940">
        <w:rPr>
          <w:rFonts w:ascii="Times New Roman" w:eastAsia="Calibri" w:hAnsi="Times New Roman" w:cs="Times New Roman"/>
          <w:kern w:val="0"/>
          <w14:ligatures w14:val="none"/>
        </w:rPr>
        <w:t>21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 xml:space="preserve"> Giugno 202</w:t>
      </w:r>
      <w:r w:rsidR="00C90940"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4F842DC3" w14:textId="77777777" w:rsidR="00516E2A" w:rsidRPr="00E656FD" w:rsidRDefault="00516E2A" w:rsidP="00516E2A">
      <w:pPr>
        <w:widowControl w:val="0"/>
        <w:autoSpaceDE w:val="0"/>
        <w:autoSpaceDN w:val="0"/>
        <w:spacing w:before="6" w:after="0" w:line="240" w:lineRule="auto"/>
        <w:rPr>
          <w:rFonts w:ascii="Times New Roman" w:eastAsia="Calibri" w:hAnsi="Times New Roman" w:cs="Times New Roman"/>
          <w:kern w:val="0"/>
          <w:sz w:val="16"/>
          <w14:ligatures w14:val="none"/>
        </w:rPr>
      </w:pPr>
    </w:p>
    <w:p w14:paraId="1CDC71C0" w14:textId="77777777" w:rsidR="00516E2A" w:rsidRPr="00E656FD" w:rsidRDefault="00516E2A" w:rsidP="00516E2A">
      <w:pPr>
        <w:widowControl w:val="0"/>
        <w:autoSpaceDE w:val="0"/>
        <w:autoSpaceDN w:val="0"/>
        <w:spacing w:before="1" w:after="0" w:line="240" w:lineRule="auto"/>
        <w:ind w:left="10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56FD">
        <w:rPr>
          <w:rFonts w:ascii="Times New Roman" w:eastAsia="Calibri" w:hAnsi="Times New Roman" w:cs="Times New Roman"/>
          <w:kern w:val="0"/>
          <w14:ligatures w14:val="none"/>
        </w:rPr>
        <w:t>A</w:t>
      </w:r>
      <w:r w:rsidRPr="00E656F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tal</w:t>
      </w:r>
      <w:r w:rsidRPr="00E656F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fine</w:t>
      </w:r>
      <w:r w:rsidRPr="00E656F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fornisce</w:t>
      </w:r>
      <w:r w:rsidRPr="00E656F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i</w:t>
      </w:r>
      <w:r w:rsidRPr="00E656F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seguenti</w:t>
      </w:r>
      <w:r w:rsidRPr="00E656F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dati</w:t>
      </w:r>
      <w:r w:rsidRPr="00E656FD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e</w:t>
      </w:r>
      <w:r w:rsidRPr="00E656F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informazioni:</w:t>
      </w:r>
    </w:p>
    <w:p w14:paraId="50049968" w14:textId="77777777" w:rsidR="00516E2A" w:rsidRPr="00E656FD" w:rsidRDefault="00516E2A" w:rsidP="00516E2A">
      <w:pPr>
        <w:widowControl w:val="0"/>
        <w:autoSpaceDE w:val="0"/>
        <w:autoSpaceDN w:val="0"/>
        <w:spacing w:before="4" w:after="0" w:line="240" w:lineRule="auto"/>
        <w:rPr>
          <w:rFonts w:ascii="Times New Roman" w:eastAsia="Calibri" w:hAnsi="Times New Roman" w:cs="Times New Roman"/>
          <w:kern w:val="0"/>
          <w:sz w:val="17"/>
          <w14:ligatures w14:val="none"/>
        </w:rPr>
      </w:pPr>
    </w:p>
    <w:p w14:paraId="5B7E0FA2" w14:textId="09CE5A3B" w:rsidR="00516E2A" w:rsidRPr="00E656FD" w:rsidRDefault="00516E2A" w:rsidP="00516E2A">
      <w:pPr>
        <w:widowControl w:val="0"/>
        <w:tabs>
          <w:tab w:val="left" w:pos="9014"/>
        </w:tabs>
        <w:autoSpaceDE w:val="0"/>
        <w:autoSpaceDN w:val="0"/>
        <w:spacing w:after="0" w:line="442" w:lineRule="exact"/>
        <w:ind w:left="10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56FD">
        <w:rPr>
          <w:rFonts w:ascii="Times New Roman" w:eastAsia="Calibri" w:hAnsi="Times New Roman" w:cs="Times New Roman"/>
          <w:b/>
          <w:bCs/>
          <w:kern w:val="0"/>
          <w:sz w:val="32"/>
          <w14:ligatures w14:val="none"/>
        </w:rPr>
        <w:t>□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denominazione</w:t>
      </w:r>
      <w:r w:rsidRPr="00E656FD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Corte</w:t>
      </w:r>
      <w:r w:rsidRPr="00E656FD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="0062367E" w:rsidRPr="00E656FD">
        <w:rPr>
          <w:rFonts w:ascii="Times New Roman" w:eastAsia="Calibri" w:hAnsi="Times New Roman" w:cs="Times New Roman"/>
          <w:kern w:val="0"/>
          <w:u w:val="single"/>
          <w14:ligatures w14:val="none"/>
        </w:rPr>
        <w:t>__________________________________________________________________</w:t>
      </w:r>
    </w:p>
    <w:p w14:paraId="0E2AA66D" w14:textId="1F36CA06" w:rsidR="00516E2A" w:rsidRPr="00E656FD" w:rsidRDefault="00516E2A" w:rsidP="00516E2A">
      <w:pPr>
        <w:widowControl w:val="0"/>
        <w:tabs>
          <w:tab w:val="left" w:pos="9020"/>
        </w:tabs>
        <w:autoSpaceDE w:val="0"/>
        <w:autoSpaceDN w:val="0"/>
        <w:spacing w:after="0" w:line="442" w:lineRule="exact"/>
        <w:ind w:left="107"/>
        <w:rPr>
          <w:rFonts w:ascii="Times New Roman" w:eastAsia="Calibri" w:hAnsi="Times New Roman" w:cs="Times New Roman"/>
          <w:kern w:val="0"/>
          <w14:ligatures w14:val="none"/>
        </w:rPr>
      </w:pPr>
      <w:r w:rsidRPr="00E656FD">
        <w:rPr>
          <w:rFonts w:ascii="Times New Roman" w:eastAsia="Calibri" w:hAnsi="Times New Roman" w:cs="Times New Roman"/>
          <w:b/>
          <w:bCs/>
          <w:spacing w:val="-1"/>
          <w:kern w:val="0"/>
          <w:sz w:val="32"/>
          <w14:ligatures w14:val="none"/>
        </w:rPr>
        <w:t>□</w:t>
      </w:r>
      <w:r w:rsidRPr="00E656FD">
        <w:rPr>
          <w:rFonts w:ascii="Times New Roman" w:eastAsia="Calibri" w:hAnsi="Times New Roman" w:cs="Times New Roman"/>
          <w:spacing w:val="-39"/>
          <w:kern w:val="0"/>
          <w:sz w:val="32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spacing w:val="-1"/>
          <w:kern w:val="0"/>
          <w14:ligatures w14:val="none"/>
        </w:rPr>
        <w:t>ubicazione</w:t>
      </w:r>
      <w:r w:rsidRPr="00E656FD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 xml:space="preserve">Corte </w:t>
      </w:r>
      <w:r w:rsidR="0062367E" w:rsidRPr="00E656FD">
        <w:rPr>
          <w:rFonts w:ascii="Times New Roman" w:eastAsia="Calibri" w:hAnsi="Times New Roman" w:cs="Times New Roman"/>
          <w:kern w:val="0"/>
          <w:u w:val="single"/>
          <w14:ligatures w14:val="none"/>
        </w:rPr>
        <w:t>______________________________________________________________________</w:t>
      </w:r>
    </w:p>
    <w:p w14:paraId="153F5EA5" w14:textId="77777777" w:rsidR="00516E2A" w:rsidRPr="00E656FD" w:rsidRDefault="00516E2A" w:rsidP="00516E2A">
      <w:pPr>
        <w:widowControl w:val="0"/>
        <w:autoSpaceDE w:val="0"/>
        <w:autoSpaceDN w:val="0"/>
        <w:spacing w:before="428"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56FD">
        <w:rPr>
          <w:rFonts w:ascii="Times New Roman" w:eastAsia="Calibri" w:hAnsi="Times New Roman" w:cs="Times New Roman"/>
          <w:b/>
          <w:bCs/>
          <w:kern w:val="0"/>
          <w:sz w:val="32"/>
          <w14:ligatures w14:val="none"/>
        </w:rPr>
        <w:t>□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descrizione</w:t>
      </w:r>
      <w:r w:rsidRPr="00E656FD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breve</w:t>
      </w:r>
      <w:r w:rsidRPr="00E656F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delle</w:t>
      </w:r>
      <w:r w:rsidRPr="00E656F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caratteristiche</w:t>
      </w:r>
      <w:r w:rsidRPr="00E656FD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e</w:t>
      </w:r>
      <w:r w:rsidRPr="00E656F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degli</w:t>
      </w:r>
      <w:r w:rsidRPr="00E656F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allestimenti</w:t>
      </w:r>
      <w:r w:rsidRPr="00E656F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presenti</w:t>
      </w:r>
      <w:r w:rsidRPr="00E656F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nella</w:t>
      </w:r>
      <w:r w:rsidRPr="00E656FD">
        <w:rPr>
          <w:rFonts w:ascii="Times New Roman" w:eastAsia="Calibri" w:hAnsi="Times New Roman" w:cs="Times New Roman"/>
          <w:spacing w:val="4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Corte</w:t>
      </w:r>
    </w:p>
    <w:p w14:paraId="1FCDB8C0" w14:textId="22ED7ABD" w:rsidR="00516E2A" w:rsidRPr="00E656FD" w:rsidRDefault="00516E2A" w:rsidP="00516E2A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E656FD">
        <w:rPr>
          <w:rFonts w:ascii="Times New Roman" w:eastAsia="Calibri" w:hAnsi="Times New Roman" w:cs="Times New Roman"/>
          <w:kern w:val="0"/>
          <w:sz w:val="2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356B74" w14:textId="1046127F" w:rsidR="00516E2A" w:rsidRPr="00E656FD" w:rsidRDefault="00516E2A" w:rsidP="00516E2A">
      <w:pPr>
        <w:widowControl w:val="0"/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656FD">
        <w:rPr>
          <w:rFonts w:ascii="Times New Roman" w:eastAsia="Calibri" w:hAnsi="Times New Roman" w:cs="Times New Roman"/>
          <w:b/>
          <w:bCs/>
          <w:kern w:val="0"/>
          <w:sz w:val="32"/>
          <w14:ligatures w14:val="none"/>
        </w:rPr>
        <w:t>□</w:t>
      </w:r>
      <w:r w:rsidRPr="00E656FD">
        <w:rPr>
          <w:rFonts w:ascii="Times New Roman" w:eastAsia="Calibri" w:hAnsi="Times New Roman" w:cs="Times New Roman"/>
          <w:kern w:val="0"/>
          <w:sz w:val="32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descrizione</w:t>
      </w:r>
      <w:r w:rsidRPr="00E656F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breve</w:t>
      </w:r>
      <w:r w:rsidRPr="00E656F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delle</w:t>
      </w:r>
      <w:r w:rsidRPr="00E656F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attività</w:t>
      </w:r>
      <w:r w:rsidRPr="00E656F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e</w:t>
      </w:r>
      <w:r w:rsidRPr="00E656F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iniziative</w:t>
      </w:r>
      <w:r w:rsidRPr="00E656F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che</w:t>
      </w:r>
      <w:r w:rsidRPr="00E656F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saranno</w:t>
      </w:r>
      <w:r w:rsidRPr="00E656F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promosse</w:t>
      </w:r>
      <w:r w:rsidRPr="00E656FD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e</w:t>
      </w:r>
      <w:r w:rsidRPr="00E656FD">
        <w:rPr>
          <w:rFonts w:ascii="Times New Roman" w:eastAsia="Calibri" w:hAnsi="Times New Roman" w:cs="Times New Roman"/>
          <w:spacing w:val="45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attuate</w:t>
      </w:r>
      <w:r w:rsidRPr="00E656F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nella</w:t>
      </w:r>
      <w:r w:rsidRPr="00E656F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Corte</w:t>
      </w:r>
      <w:r w:rsidR="00F65828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4668027A" w14:textId="77777777" w:rsidR="00516E2A" w:rsidRPr="00E656FD" w:rsidRDefault="00516E2A" w:rsidP="00516E2A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656FD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33EB26" w14:textId="77777777" w:rsidR="00516E2A" w:rsidRPr="00E656FD" w:rsidRDefault="00516E2A" w:rsidP="00516E2A">
      <w:pPr>
        <w:widowControl w:val="0"/>
        <w:autoSpaceDE w:val="0"/>
        <w:autoSpaceDN w:val="0"/>
        <w:spacing w:after="0" w:line="276" w:lineRule="auto"/>
        <w:ind w:left="-12"/>
        <w:rPr>
          <w:rFonts w:ascii="Times New Roman" w:eastAsia="Calibri" w:hAnsi="Times New Roman" w:cs="Times New Roman"/>
          <w:kern w:val="0"/>
          <w:sz w:val="2"/>
          <w14:ligatures w14:val="none"/>
        </w:rPr>
      </w:pPr>
    </w:p>
    <w:p w14:paraId="25D0C8B4" w14:textId="77777777" w:rsidR="00516E2A" w:rsidRPr="00E656FD" w:rsidRDefault="00516E2A" w:rsidP="00516E2A">
      <w:pPr>
        <w:widowControl w:val="0"/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:sz w:val="2"/>
          <w14:ligatures w14:val="none"/>
        </w:rPr>
        <w:sectPr w:rsidR="00516E2A" w:rsidRPr="00E656FD" w:rsidSect="00E656FD">
          <w:pgSz w:w="11900" w:h="16840"/>
          <w:pgMar w:top="567" w:right="1080" w:bottom="280" w:left="1140" w:header="720" w:footer="720" w:gutter="0"/>
          <w:cols w:space="720"/>
        </w:sectPr>
      </w:pPr>
    </w:p>
    <w:p w14:paraId="55B06832" w14:textId="583867CC" w:rsidR="00516E2A" w:rsidRPr="00E656FD" w:rsidRDefault="00516E2A" w:rsidP="00516E2A">
      <w:pPr>
        <w:widowControl w:val="0"/>
        <w:autoSpaceDE w:val="0"/>
        <w:autoSpaceDN w:val="0"/>
        <w:spacing w:before="85" w:after="0" w:line="276" w:lineRule="auto"/>
        <w:ind w:left="107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61392369"/>
      <w:r w:rsidRPr="00E656FD">
        <w:rPr>
          <w:rFonts w:ascii="Times New Roman" w:eastAsia="Calibri" w:hAnsi="Times New Roman" w:cs="Times New Roman"/>
          <w:b/>
          <w:bCs/>
          <w:kern w:val="0"/>
          <w:sz w:val="32"/>
          <w14:ligatures w14:val="none"/>
        </w:rPr>
        <w:lastRenderedPageBreak/>
        <w:t>□</w:t>
      </w:r>
      <w:bookmarkEnd w:id="0"/>
      <w:r w:rsidRPr="00E656FD">
        <w:rPr>
          <w:rFonts w:ascii="Times New Roman" w:eastAsia="Calibri" w:hAnsi="Times New Roman" w:cs="Times New Roman"/>
          <w:kern w:val="0"/>
          <w14:ligatures w14:val="none"/>
        </w:rPr>
        <w:t>descrizione</w:t>
      </w:r>
      <w:r w:rsidRPr="00E656FD">
        <w:rPr>
          <w:rFonts w:ascii="Times New Roman" w:eastAsia="Calibri" w:hAnsi="Times New Roman" w:cs="Times New Roman"/>
          <w:spacing w:val="3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breve</w:t>
      </w:r>
      <w:r w:rsidRPr="00E656FD">
        <w:rPr>
          <w:rFonts w:ascii="Times New Roman" w:eastAsia="Calibri" w:hAnsi="Times New Roman" w:cs="Times New Roman"/>
          <w:spacing w:val="3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delle</w:t>
      </w:r>
      <w:r w:rsidRPr="00E656FD">
        <w:rPr>
          <w:rFonts w:ascii="Times New Roman" w:eastAsia="Calibri" w:hAnsi="Times New Roman" w:cs="Times New Roman"/>
          <w:spacing w:val="3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eventuali</w:t>
      </w:r>
      <w:r w:rsidRPr="00E656FD">
        <w:rPr>
          <w:rFonts w:ascii="Times New Roman" w:eastAsia="Calibri" w:hAnsi="Times New Roman" w:cs="Times New Roman"/>
          <w:spacing w:val="30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pietanze</w:t>
      </w:r>
      <w:r w:rsidRPr="00E656FD">
        <w:rPr>
          <w:rFonts w:ascii="Times New Roman" w:eastAsia="Calibri" w:hAnsi="Times New Roman" w:cs="Times New Roman"/>
          <w:spacing w:val="3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e</w:t>
      </w:r>
      <w:r w:rsidRPr="00E656FD">
        <w:rPr>
          <w:rFonts w:ascii="Times New Roman" w:eastAsia="Calibri" w:hAnsi="Times New Roman" w:cs="Times New Roman"/>
          <w:spacing w:val="30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bevande</w:t>
      </w:r>
      <w:r w:rsidRPr="00E656FD">
        <w:rPr>
          <w:rFonts w:ascii="Times New Roman" w:eastAsia="Calibri" w:hAnsi="Times New Roman" w:cs="Times New Roman"/>
          <w:spacing w:val="3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che</w:t>
      </w:r>
      <w:r w:rsidRPr="00E656FD">
        <w:rPr>
          <w:rFonts w:ascii="Times New Roman" w:eastAsia="Calibri" w:hAnsi="Times New Roman" w:cs="Times New Roman"/>
          <w:spacing w:val="29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verranno</w:t>
      </w:r>
      <w:r w:rsidRPr="00E656FD">
        <w:rPr>
          <w:rFonts w:ascii="Times New Roman" w:eastAsia="Calibri" w:hAnsi="Times New Roman" w:cs="Times New Roman"/>
          <w:spacing w:val="30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somministrate</w:t>
      </w:r>
      <w:r w:rsidRPr="00E656FD">
        <w:rPr>
          <w:rFonts w:ascii="Times New Roman" w:eastAsia="Calibri" w:hAnsi="Times New Roman" w:cs="Times New Roman"/>
          <w:spacing w:val="33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nella</w:t>
      </w:r>
      <w:r w:rsidRPr="00E656F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Corte</w:t>
      </w:r>
      <w:r w:rsidR="00E656FD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1687CCF9" w14:textId="2D63E342" w:rsidR="00516E2A" w:rsidRPr="00E656FD" w:rsidRDefault="00516E2A" w:rsidP="00516E2A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E656FD">
        <w:rPr>
          <w:rFonts w:ascii="Times New Roman" w:eastAsia="Calibri" w:hAnsi="Times New Roman" w:cs="Times New Roman"/>
          <w:kern w:val="0"/>
          <w:sz w:val="2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CF2852" w14:textId="0B8A6B05" w:rsidR="00516E2A" w:rsidRPr="00E656FD" w:rsidRDefault="00516E2A" w:rsidP="00516E2A">
      <w:pPr>
        <w:widowControl w:val="0"/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656FD">
        <w:rPr>
          <w:rFonts w:ascii="Times New Roman" w:eastAsia="Calibri" w:hAnsi="Times New Roman" w:cs="Times New Roman"/>
          <w:b/>
          <w:bCs/>
          <w:kern w:val="0"/>
          <w:sz w:val="32"/>
          <w14:ligatures w14:val="none"/>
        </w:rPr>
        <w:t>□</w:t>
      </w:r>
      <w:r w:rsidRPr="00E656FD">
        <w:rPr>
          <w:rFonts w:ascii="Times New Roman" w:eastAsia="Calibri" w:hAnsi="Times New Roman" w:cs="Times New Roman"/>
          <w:kern w:val="0"/>
          <w:sz w:val="32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descrizione</w:t>
      </w:r>
      <w:r w:rsidRPr="00E656F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breve</w:t>
      </w:r>
      <w:r w:rsidRPr="00E656F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di</w:t>
      </w:r>
      <w:r w:rsidRPr="00E656FD">
        <w:rPr>
          <w:rFonts w:ascii="Times New Roman" w:eastAsia="Calibri" w:hAnsi="Times New Roman" w:cs="Times New Roman"/>
          <w:spacing w:val="77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 xml:space="preserve">ogni  </w:t>
      </w:r>
      <w:r w:rsidRPr="00E656FD">
        <w:rPr>
          <w:rFonts w:ascii="Times New Roman" w:eastAsia="Calibri" w:hAnsi="Times New Roman" w:cs="Times New Roman"/>
          <w:spacing w:val="3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 xml:space="preserve">altra  </w:t>
      </w:r>
      <w:r w:rsidRPr="00E656FD">
        <w:rPr>
          <w:rFonts w:ascii="Times New Roman" w:eastAsia="Calibri" w:hAnsi="Times New Roman" w:cs="Times New Roman"/>
          <w:spacing w:val="3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 xml:space="preserve">informazione  </w:t>
      </w:r>
      <w:r w:rsidRPr="00E656FD">
        <w:rPr>
          <w:rFonts w:ascii="Times New Roman" w:eastAsia="Calibri" w:hAnsi="Times New Roman" w:cs="Times New Roman"/>
          <w:spacing w:val="3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 xml:space="preserve">e  </w:t>
      </w:r>
      <w:r w:rsidRPr="00E656FD">
        <w:rPr>
          <w:rFonts w:ascii="Times New Roman" w:eastAsia="Calibri" w:hAnsi="Times New Roman" w:cs="Times New Roman"/>
          <w:spacing w:val="3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 xml:space="preserve">notizia  </w:t>
      </w:r>
      <w:r w:rsidRPr="00E656FD">
        <w:rPr>
          <w:rFonts w:ascii="Times New Roman" w:eastAsia="Calibri" w:hAnsi="Times New Roman" w:cs="Times New Roman"/>
          <w:spacing w:val="35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 xml:space="preserve">utile  </w:t>
      </w:r>
      <w:r w:rsidRPr="00E656FD">
        <w:rPr>
          <w:rFonts w:ascii="Times New Roman" w:eastAsia="Calibri" w:hAnsi="Times New Roman" w:cs="Times New Roman"/>
          <w:spacing w:val="33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 xml:space="preserve">alla  </w:t>
      </w:r>
      <w:r w:rsidRPr="00E656FD">
        <w:rPr>
          <w:rFonts w:ascii="Times New Roman" w:eastAsia="Calibri" w:hAnsi="Times New Roman" w:cs="Times New Roman"/>
          <w:spacing w:val="29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 xml:space="preserve">descrizione  </w:t>
      </w:r>
      <w:r w:rsidRPr="00E656FD">
        <w:rPr>
          <w:rFonts w:ascii="Times New Roman" w:eastAsia="Calibri" w:hAnsi="Times New Roman" w:cs="Times New Roman"/>
          <w:spacing w:val="33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della</w:t>
      </w:r>
      <w:r w:rsidRPr="00E656F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Corte</w:t>
      </w:r>
      <w:r w:rsidR="00E656FD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104AD704" w14:textId="77777777" w:rsidR="00516E2A" w:rsidRPr="00E656FD" w:rsidRDefault="00516E2A" w:rsidP="00516E2A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656FD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9169B8" w14:textId="77777777" w:rsidR="00516E2A" w:rsidRPr="00E656FD" w:rsidRDefault="00516E2A" w:rsidP="00516E2A">
      <w:pPr>
        <w:widowControl w:val="0"/>
        <w:autoSpaceDE w:val="0"/>
        <w:autoSpaceDN w:val="0"/>
        <w:spacing w:after="0" w:line="276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519196ED" w14:textId="7027E952" w:rsidR="00516E2A" w:rsidRPr="00E656FD" w:rsidRDefault="00516E2A" w:rsidP="00516E2A">
      <w:pPr>
        <w:widowControl w:val="0"/>
        <w:autoSpaceDE w:val="0"/>
        <w:autoSpaceDN w:val="0"/>
        <w:spacing w:before="56" w:after="0" w:line="240" w:lineRule="auto"/>
        <w:ind w:right="4055"/>
        <w:jc w:val="right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656F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SI</w:t>
      </w:r>
      <w:r w:rsidRPr="00E656FD">
        <w:rPr>
          <w:rFonts w:ascii="Times New Roman" w:eastAsia="Calibri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="00660AB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OBBLIGA</w:t>
      </w:r>
    </w:p>
    <w:p w14:paraId="5957EF31" w14:textId="77777777" w:rsidR="00516E2A" w:rsidRPr="00E656FD" w:rsidRDefault="00516E2A" w:rsidP="00516E2A">
      <w:pPr>
        <w:widowControl w:val="0"/>
        <w:autoSpaceDE w:val="0"/>
        <w:autoSpaceDN w:val="0"/>
        <w:spacing w:before="10" w:after="0" w:line="240" w:lineRule="auto"/>
        <w:rPr>
          <w:rFonts w:ascii="Times New Roman" w:eastAsia="Calibri" w:hAnsi="Times New Roman" w:cs="Times New Roman"/>
          <w:b/>
          <w:kern w:val="0"/>
          <w:sz w:val="19"/>
          <w14:ligatures w14:val="none"/>
        </w:rPr>
      </w:pPr>
    </w:p>
    <w:p w14:paraId="1D8016A0" w14:textId="26B6DD66" w:rsidR="00516E2A" w:rsidRPr="00E656FD" w:rsidRDefault="00516E2A" w:rsidP="00C90940">
      <w:pPr>
        <w:widowControl w:val="0"/>
        <w:autoSpaceDE w:val="0"/>
        <w:autoSpaceDN w:val="0"/>
        <w:spacing w:after="0" w:line="218" w:lineRule="auto"/>
        <w:ind w:left="107"/>
        <w:rPr>
          <w:rFonts w:ascii="Times New Roman" w:eastAsia="Calibri" w:hAnsi="Times New Roman" w:cs="Times New Roman"/>
          <w:kern w:val="0"/>
          <w14:ligatures w14:val="none"/>
        </w:rPr>
      </w:pPr>
      <w:r w:rsidRPr="00E656FD">
        <w:rPr>
          <w:rFonts w:ascii="Times New Roman" w:eastAsia="Calibri" w:hAnsi="Times New Roman" w:cs="Times New Roman"/>
          <w:b/>
          <w:bCs/>
          <w:spacing w:val="11"/>
          <w:kern w:val="0"/>
          <w:sz w:val="32"/>
          <w14:ligatures w14:val="none"/>
        </w:rPr>
        <w:t>□</w:t>
      </w:r>
      <w:r w:rsidRPr="00E656FD">
        <w:rPr>
          <w:rFonts w:ascii="Times New Roman" w:eastAsia="Calibri" w:hAnsi="Times New Roman" w:cs="Times New Roman"/>
          <w:spacing w:val="11"/>
          <w:kern w:val="0"/>
          <w14:ligatures w14:val="none"/>
        </w:rPr>
        <w:t xml:space="preserve">ad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accettare e rispettare il disciplinare dell’ASPEN-Camera di Commercio di Nuoro per lo svolgimento</w:t>
      </w:r>
      <w:r w:rsidRPr="00E656FD">
        <w:rPr>
          <w:rFonts w:ascii="Times New Roman" w:eastAsia="Calibri" w:hAnsi="Times New Roman" w:cs="Times New Roman"/>
          <w:spacing w:val="-47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delle</w:t>
      </w:r>
      <w:r w:rsidRPr="00E656FD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manifestazioni</w:t>
      </w:r>
      <w:r w:rsidRPr="00E656FD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inserite</w:t>
      </w:r>
      <w:r w:rsidRPr="00E656F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nel</w:t>
      </w:r>
      <w:r w:rsidRPr="00E656FD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Circuito</w:t>
      </w:r>
      <w:r w:rsidRPr="00E656FD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“Primavera</w:t>
      </w:r>
      <w:r w:rsidRPr="00E656F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nel</w:t>
      </w:r>
      <w:r w:rsidRPr="00E656FD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cuore</w:t>
      </w:r>
      <w:r w:rsidRPr="00E656F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della</w:t>
      </w:r>
      <w:r w:rsidRPr="00E656F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Sardegna”</w:t>
      </w:r>
      <w:r w:rsidRPr="00E656FD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202</w:t>
      </w:r>
      <w:r w:rsidR="00C90940"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E656F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cui</w:t>
      </w:r>
      <w:r w:rsidRPr="00E656FD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aderisce</w:t>
      </w:r>
      <w:r w:rsidRPr="00E656F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anche</w:t>
      </w:r>
      <w:r w:rsidRPr="00E656FD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il</w:t>
      </w:r>
    </w:p>
    <w:p w14:paraId="7AC765DA" w14:textId="39570540" w:rsidR="00C90940" w:rsidRPr="00C90940" w:rsidRDefault="00516E2A" w:rsidP="00C90940">
      <w:pPr>
        <w:widowControl w:val="0"/>
        <w:autoSpaceDE w:val="0"/>
        <w:autoSpaceDN w:val="0"/>
        <w:spacing w:after="0" w:line="240" w:lineRule="auto"/>
        <w:ind w:left="10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56FD">
        <w:rPr>
          <w:rFonts w:ascii="Times New Roman" w:eastAsia="Calibri" w:hAnsi="Times New Roman" w:cs="Times New Roman"/>
          <w:kern w:val="0"/>
          <w14:ligatures w14:val="none"/>
        </w:rPr>
        <w:t>Comune</w:t>
      </w:r>
      <w:r w:rsidRPr="00E656F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di</w:t>
      </w:r>
      <w:r w:rsidRPr="00E656FD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Bari</w:t>
      </w:r>
      <w:r w:rsidRPr="00E656FD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Sardo;</w:t>
      </w:r>
    </w:p>
    <w:p w14:paraId="27A3CDBA" w14:textId="76999345" w:rsidR="00660ABD" w:rsidRDefault="00516E2A" w:rsidP="004D50CD">
      <w:pPr>
        <w:widowControl w:val="0"/>
        <w:autoSpaceDE w:val="0"/>
        <w:autoSpaceDN w:val="0"/>
        <w:spacing w:after="0" w:line="218" w:lineRule="auto"/>
        <w:ind w:left="107" w:right="21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56FD">
        <w:rPr>
          <w:rFonts w:ascii="Times New Roman" w:eastAsia="Calibri" w:hAnsi="Times New Roman" w:cs="Times New Roman"/>
          <w:b/>
          <w:bCs/>
          <w:kern w:val="0"/>
          <w:sz w:val="32"/>
          <w14:ligatures w14:val="none"/>
        </w:rPr>
        <w:t>□</w:t>
      </w:r>
      <w:r w:rsidR="00AC7A31">
        <w:rPr>
          <w:rFonts w:ascii="Times New Roman" w:eastAsia="Calibri" w:hAnsi="Times New Roman" w:cs="Times New Roman"/>
          <w:b/>
          <w:bCs/>
          <w:kern w:val="0"/>
          <w:sz w:val="32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ad accettare e rispettare tutte le regole e prescrizioni per il corretto svolgimento della succitata</w:t>
      </w:r>
      <w:r w:rsidRPr="00E656F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manifestazione</w:t>
      </w:r>
      <w:r w:rsidRPr="00E656F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che</w:t>
      </w:r>
      <w:r w:rsidRPr="00E656FD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verranno</w:t>
      </w:r>
      <w:r w:rsidRPr="00E656F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stabilite</w:t>
      </w:r>
      <w:r w:rsidRPr="00E656F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dall’Amministrazione</w:t>
      </w:r>
      <w:r w:rsidRPr="00E656FD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Comunale</w:t>
      </w:r>
      <w:r w:rsidR="004D50CD">
        <w:rPr>
          <w:rFonts w:ascii="Times New Roman" w:eastAsia="Calibri" w:hAnsi="Times New Roman" w:cs="Times New Roman"/>
          <w:kern w:val="0"/>
          <w14:ligatures w14:val="none"/>
        </w:rPr>
        <w:t xml:space="preserve"> di Bari Sardo, dall’Unione dei Comuni d’Ogliastra</w:t>
      </w:r>
      <w:r w:rsidRPr="00E656F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e/o</w:t>
      </w:r>
      <w:r w:rsidRPr="00E656F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da</w:t>
      </w:r>
      <w:r w:rsidRPr="00E656FD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altri Enti</w:t>
      </w:r>
      <w:r w:rsidRPr="00E656F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coinvolti</w:t>
      </w:r>
      <w:r w:rsidRPr="00E656F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(Servizio</w:t>
      </w:r>
      <w:r w:rsidR="004D50C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Igiene</w:t>
      </w:r>
      <w:r w:rsidRPr="00E656F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degli</w:t>
      </w:r>
      <w:r w:rsidRPr="00E656FD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Alimenti</w:t>
      </w:r>
      <w:r w:rsidRPr="00E656F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e</w:t>
      </w:r>
      <w:r w:rsidRPr="00E656FD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della</w:t>
      </w:r>
      <w:r w:rsidRPr="00E656F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Nutrizione</w:t>
      </w:r>
      <w:r w:rsidRPr="00E656F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dell</w:t>
      </w:r>
      <w:r w:rsidR="00BF7D1A" w:rsidRPr="00E656FD">
        <w:rPr>
          <w:rFonts w:ascii="Times New Roman" w:eastAsia="Calibri" w:hAnsi="Times New Roman" w:cs="Times New Roman"/>
          <w:kern w:val="0"/>
          <w14:ligatures w14:val="none"/>
        </w:rPr>
        <w:t xml:space="preserve">a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ASL</w:t>
      </w:r>
      <w:r w:rsidRPr="00E656F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di</w:t>
      </w:r>
      <w:r w:rsidRPr="00E656FD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Lanusei,</w:t>
      </w:r>
      <w:r w:rsidRPr="00E656F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="00450EA7" w:rsidRPr="00E656F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Questura, </w:t>
      </w:r>
      <w:r w:rsidRPr="00E656FD">
        <w:rPr>
          <w:rFonts w:ascii="Times New Roman" w:eastAsia="Calibri" w:hAnsi="Times New Roman" w:cs="Times New Roman"/>
          <w:kern w:val="0"/>
          <w14:ligatures w14:val="none"/>
        </w:rPr>
        <w:t>ecc.)</w:t>
      </w:r>
      <w:r w:rsidR="00C90940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48275419" w14:textId="245AACC7" w:rsidR="00AC7A31" w:rsidRPr="00F65828" w:rsidRDefault="00AC7A31" w:rsidP="00C90940">
      <w:pPr>
        <w:widowControl w:val="0"/>
        <w:autoSpaceDE w:val="0"/>
        <w:autoSpaceDN w:val="0"/>
        <w:spacing w:after="0" w:line="240" w:lineRule="auto"/>
        <w:ind w:left="10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656FD">
        <w:rPr>
          <w:rFonts w:ascii="Times New Roman" w:eastAsia="Calibri" w:hAnsi="Times New Roman" w:cs="Times New Roman"/>
          <w:b/>
          <w:bCs/>
          <w:kern w:val="0"/>
          <w:sz w:val="32"/>
          <w14:ligatures w14:val="none"/>
        </w:rPr>
        <w:t>□</w:t>
      </w:r>
      <w:r>
        <w:rPr>
          <w:rFonts w:ascii="Times New Roman" w:eastAsia="Calibri" w:hAnsi="Times New Roman" w:cs="Times New Roman"/>
          <w:b/>
          <w:bCs/>
          <w:kern w:val="0"/>
          <w:sz w:val="32"/>
          <w14:ligatures w14:val="none"/>
        </w:rPr>
        <w:t xml:space="preserve"> </w:t>
      </w:r>
      <w:bookmarkStart w:id="1" w:name="_Hlk193286263"/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non modificare i dati forniti con la presente domanda di adesione in ordine all’ubicazione e</w:t>
      </w:r>
      <w:r w:rsid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denominazione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della Cortes e delle pietanze e bevande indicate come oggetto di somministrazione;</w:t>
      </w:r>
    </w:p>
    <w:p w14:paraId="5B9F6A61" w14:textId="45A3054A" w:rsidR="00516E2A" w:rsidRPr="00F65828" w:rsidRDefault="00F65828" w:rsidP="00C90940">
      <w:pPr>
        <w:widowControl w:val="0"/>
        <w:autoSpaceDE w:val="0"/>
        <w:autoSpaceDN w:val="0"/>
        <w:spacing w:after="0" w:line="240" w:lineRule="auto"/>
        <w:ind w:left="10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656FD">
        <w:rPr>
          <w:rFonts w:ascii="Times New Roman" w:eastAsia="Calibri" w:hAnsi="Times New Roman" w:cs="Times New Roman"/>
          <w:b/>
          <w:bCs/>
          <w:kern w:val="0"/>
          <w:sz w:val="32"/>
          <w14:ligatures w14:val="none"/>
        </w:rPr>
        <w:t>□</w:t>
      </w:r>
      <w:r>
        <w:rPr>
          <w:rFonts w:ascii="Times New Roman" w:eastAsia="Calibri" w:hAnsi="Times New Roman" w:cs="Times New Roman"/>
          <w:b/>
          <w:bCs/>
          <w:kern w:val="0"/>
          <w:sz w:val="32"/>
          <w14:ligatures w14:val="none"/>
        </w:rPr>
        <w:t xml:space="preserve"> </w:t>
      </w:r>
      <w:r w:rsidR="00660ABD"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tenere indenne l’Amministrazione Comunale di Bari Sardo e i soggetti incaricati dell’organizzazione da qualsiasi responsabilità, diretta e indiretta, per eventuali danni materiali e immateriali a cose e/o persone che dovessero derivare a seguito dell’attività presso la Corte o spazio equivalente,</w:t>
      </w:r>
      <w:bookmarkEnd w:id="1"/>
    </w:p>
    <w:p w14:paraId="0DC0E156" w14:textId="77777777" w:rsidR="00516E2A" w:rsidRPr="00E656FD" w:rsidRDefault="00516E2A" w:rsidP="00516E2A">
      <w:pPr>
        <w:widowControl w:val="0"/>
        <w:autoSpaceDE w:val="0"/>
        <w:autoSpaceDN w:val="0"/>
        <w:spacing w:after="0" w:line="240" w:lineRule="auto"/>
        <w:ind w:right="4094"/>
        <w:jc w:val="right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656F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DICHIARA</w:t>
      </w:r>
      <w:r w:rsidRPr="007A57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7A5778">
        <w:rPr>
          <w:rFonts w:ascii="Times New Roman" w:eastAsia="Calibri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7A57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altresì</w:t>
      </w:r>
    </w:p>
    <w:p w14:paraId="3B914868" w14:textId="77777777" w:rsidR="00516E2A" w:rsidRPr="00E656FD" w:rsidRDefault="00516E2A" w:rsidP="00516E2A">
      <w:pPr>
        <w:widowControl w:val="0"/>
        <w:autoSpaceDE w:val="0"/>
        <w:autoSpaceDN w:val="0"/>
        <w:spacing w:before="11"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4C9A732" w14:textId="39925AED" w:rsidR="00516E2A" w:rsidRPr="00F65828" w:rsidRDefault="00516E2A" w:rsidP="00F65828">
      <w:pPr>
        <w:widowControl w:val="0"/>
        <w:autoSpaceDE w:val="0"/>
        <w:autoSpaceDN w:val="0"/>
        <w:spacing w:after="0" w:line="218" w:lineRule="auto"/>
        <w:ind w:left="10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656FD">
        <w:rPr>
          <w:rFonts w:ascii="Times New Roman" w:eastAsia="Calibri" w:hAnsi="Times New Roman" w:cs="Times New Roman"/>
          <w:b/>
          <w:bCs/>
          <w:kern w:val="0"/>
          <w:sz w:val="32"/>
          <w14:ligatures w14:val="none"/>
        </w:rPr>
        <w:t>□</w:t>
      </w:r>
      <w:r w:rsidR="00AD03C5">
        <w:rPr>
          <w:rFonts w:ascii="Times New Roman" w:eastAsia="Calibri" w:hAnsi="Times New Roman" w:cs="Times New Roman"/>
          <w:b/>
          <w:bCs/>
          <w:kern w:val="0"/>
          <w:sz w:val="32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</w:t>
      </w:r>
      <w:r w:rsidRPr="00F65828">
        <w:rPr>
          <w:rFonts w:ascii="Times New Roman" w:eastAsia="Calibri" w:hAnsi="Times New Roman" w:cs="Times New Roman"/>
          <w:spacing w:val="13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accettare</w:t>
      </w:r>
      <w:r w:rsidRPr="00F65828">
        <w:rPr>
          <w:rFonts w:ascii="Times New Roman" w:eastAsia="Calibri" w:hAnsi="Times New Roman" w:cs="Times New Roman"/>
          <w:spacing w:val="15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che</w:t>
      </w:r>
      <w:r w:rsidRPr="00F65828">
        <w:rPr>
          <w:rFonts w:ascii="Times New Roman" w:eastAsia="Calibri" w:hAnsi="Times New Roman" w:cs="Times New Roman"/>
          <w:spacing w:val="17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Pr="00F65828">
        <w:rPr>
          <w:rFonts w:ascii="Times New Roman" w:eastAsia="Calibri" w:hAnsi="Times New Roman" w:cs="Times New Roman"/>
          <w:spacing w:val="14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dati</w:t>
      </w:r>
      <w:r w:rsidRPr="00F65828">
        <w:rPr>
          <w:rFonts w:ascii="Times New Roman" w:eastAsia="Calibri" w:hAnsi="Times New Roman" w:cs="Times New Roman"/>
          <w:spacing w:val="14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raccolti</w:t>
      </w:r>
      <w:r w:rsidRPr="00F65828">
        <w:rPr>
          <w:rFonts w:ascii="Times New Roman" w:eastAsia="Calibri" w:hAnsi="Times New Roman" w:cs="Times New Roman"/>
          <w:spacing w:val="15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</w:t>
      </w:r>
      <w:r w:rsidRPr="00F65828">
        <w:rPr>
          <w:rFonts w:ascii="Times New Roman" w:eastAsia="Calibri" w:hAnsi="Times New Roman" w:cs="Times New Roman"/>
          <w:spacing w:val="17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</w:t>
      </w:r>
      <w:r w:rsidRPr="00F65828">
        <w:rPr>
          <w:rFonts w:ascii="Times New Roman" w:eastAsia="Calibri" w:hAnsi="Times New Roman" w:cs="Times New Roman"/>
          <w:spacing w:val="15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presente</w:t>
      </w:r>
      <w:r w:rsidRPr="00F65828">
        <w:rPr>
          <w:rFonts w:ascii="Times New Roman" w:eastAsia="Calibri" w:hAnsi="Times New Roman" w:cs="Times New Roman"/>
          <w:spacing w:val="15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domanda</w:t>
      </w:r>
      <w:r w:rsidRPr="00F65828">
        <w:rPr>
          <w:rFonts w:ascii="Times New Roman" w:eastAsia="Calibri" w:hAnsi="Times New Roman" w:cs="Times New Roman"/>
          <w:spacing w:val="15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sono</w:t>
      </w:r>
      <w:r w:rsidRPr="00F65828">
        <w:rPr>
          <w:rFonts w:ascii="Times New Roman" w:eastAsia="Calibri" w:hAnsi="Times New Roman" w:cs="Times New Roman"/>
          <w:spacing w:val="13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acquisiti</w:t>
      </w:r>
      <w:r w:rsidRPr="00F65828">
        <w:rPr>
          <w:rFonts w:ascii="Times New Roman" w:eastAsia="Calibri" w:hAnsi="Times New Roman" w:cs="Times New Roman"/>
          <w:spacing w:val="16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Pr="00F65828">
        <w:rPr>
          <w:rFonts w:ascii="Times New Roman" w:eastAsia="Calibri" w:hAnsi="Times New Roman" w:cs="Times New Roman"/>
          <w:spacing w:val="15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trattati</w:t>
      </w:r>
      <w:r w:rsidRPr="00F65828">
        <w:rPr>
          <w:rFonts w:ascii="Times New Roman" w:eastAsia="Calibri" w:hAnsi="Times New Roman" w:cs="Times New Roman"/>
          <w:spacing w:val="16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</w:t>
      </w:r>
      <w:r w:rsidRPr="00F65828">
        <w:rPr>
          <w:rFonts w:ascii="Times New Roman" w:eastAsia="Calibri" w:hAnsi="Times New Roman" w:cs="Times New Roman"/>
          <w:spacing w:val="15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fini</w:t>
      </w:r>
      <w:r w:rsidRPr="00F65828">
        <w:rPr>
          <w:rFonts w:ascii="Times New Roman" w:eastAsia="Calibri" w:hAnsi="Times New Roman" w:cs="Times New Roman"/>
          <w:spacing w:val="14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istituzionali</w:t>
      </w:r>
      <w:r w:rsidRPr="00F65828">
        <w:rPr>
          <w:rFonts w:ascii="Times New Roman" w:eastAsia="Calibri" w:hAnsi="Times New Roman" w:cs="Times New Roman"/>
          <w:spacing w:val="-46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</w:t>
      </w:r>
      <w:r w:rsidRPr="00F65828">
        <w:rPr>
          <w:rFonts w:ascii="Times New Roman" w:eastAsia="Calibri" w:hAnsi="Times New Roman" w:cs="Times New Roman"/>
          <w:spacing w:val="35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Comune</w:t>
      </w:r>
      <w:r w:rsidRPr="00F65828">
        <w:rPr>
          <w:rFonts w:ascii="Times New Roman" w:eastAsia="Calibri" w:hAnsi="Times New Roman" w:cs="Times New Roman"/>
          <w:spacing w:val="32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</w:t>
      </w:r>
      <w:r w:rsidRPr="00F65828">
        <w:rPr>
          <w:rFonts w:ascii="Times New Roman" w:eastAsia="Calibri" w:hAnsi="Times New Roman" w:cs="Times New Roman"/>
          <w:spacing w:val="31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Bari</w:t>
      </w:r>
      <w:r w:rsidRPr="00F65828">
        <w:rPr>
          <w:rFonts w:ascii="Times New Roman" w:eastAsia="Calibri" w:hAnsi="Times New Roman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Sardo</w:t>
      </w:r>
      <w:r w:rsidRPr="00F65828">
        <w:rPr>
          <w:rFonts w:ascii="Times New Roman" w:eastAsia="Calibri" w:hAnsi="Times New Roman" w:cs="Times New Roman"/>
          <w:spacing w:val="34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ai</w:t>
      </w:r>
      <w:r w:rsidRPr="00F65828">
        <w:rPr>
          <w:rFonts w:ascii="Times New Roman" w:eastAsia="Calibri" w:hAnsi="Times New Roman" w:cs="Times New Roman"/>
          <w:spacing w:val="31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sensi</w:t>
      </w:r>
      <w:r w:rsidRPr="00F65828">
        <w:rPr>
          <w:rFonts w:ascii="Times New Roman" w:eastAsia="Calibri" w:hAnsi="Times New Roman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del</w:t>
      </w:r>
      <w:r w:rsidRPr="00F65828">
        <w:rPr>
          <w:rFonts w:ascii="Times New Roman" w:eastAsia="Calibri" w:hAnsi="Times New Roman" w:cs="Times New Roman"/>
          <w:spacing w:val="31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D.</w:t>
      </w:r>
      <w:r w:rsidRPr="00F65828">
        <w:rPr>
          <w:rFonts w:ascii="Times New Roman" w:eastAsia="Calibri" w:hAnsi="Times New Roman" w:cs="Times New Roman"/>
          <w:spacing w:val="31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Lgs.</w:t>
      </w:r>
      <w:r w:rsidRPr="00F65828">
        <w:rPr>
          <w:rFonts w:ascii="Times New Roman" w:eastAsia="Calibri" w:hAnsi="Times New Roman" w:cs="Times New Roman"/>
          <w:spacing w:val="32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n.</w:t>
      </w:r>
      <w:r w:rsidRPr="00F65828">
        <w:rPr>
          <w:rFonts w:ascii="Times New Roman" w:eastAsia="Calibri" w:hAnsi="Times New Roman" w:cs="Times New Roman"/>
          <w:spacing w:val="32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196</w:t>
      </w:r>
      <w:r w:rsidRPr="00F65828">
        <w:rPr>
          <w:rFonts w:ascii="Times New Roman" w:eastAsia="Calibri" w:hAnsi="Times New Roman" w:cs="Times New Roman"/>
          <w:spacing w:val="34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del</w:t>
      </w:r>
      <w:r w:rsidRPr="00F65828">
        <w:rPr>
          <w:rFonts w:ascii="Times New Roman" w:eastAsia="Calibri" w:hAnsi="Times New Roman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30.6.2003</w:t>
      </w:r>
      <w:r w:rsidRPr="00F65828">
        <w:rPr>
          <w:rFonts w:ascii="Times New Roman" w:eastAsia="Calibri" w:hAnsi="Times New Roman" w:cs="Times New Roman"/>
          <w:spacing w:val="34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Pr="00F65828">
        <w:rPr>
          <w:rFonts w:ascii="Times New Roman" w:eastAsia="Calibri" w:hAnsi="Times New Roman" w:cs="Times New Roman"/>
          <w:spacing w:val="32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ss.</w:t>
      </w:r>
      <w:r w:rsidRPr="00F65828">
        <w:rPr>
          <w:rFonts w:ascii="Times New Roman" w:eastAsia="Calibri" w:hAnsi="Times New Roman" w:cs="Times New Roman"/>
          <w:spacing w:val="32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mm.</w:t>
      </w:r>
      <w:r w:rsidRPr="00F65828">
        <w:rPr>
          <w:rFonts w:ascii="Times New Roman" w:eastAsia="Calibri" w:hAnsi="Times New Roman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Pr="00F65828">
        <w:rPr>
          <w:rFonts w:ascii="Times New Roman" w:eastAsia="Calibri" w:hAnsi="Times New Roman" w:cs="Times New Roman"/>
          <w:spacing w:val="32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del</w:t>
      </w:r>
      <w:r w:rsidRPr="00F65828">
        <w:rPr>
          <w:rFonts w:ascii="Times New Roman" w:eastAsia="Calibri" w:hAnsi="Times New Roman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Regolamento</w:t>
      </w:r>
      <w:r w:rsidRPr="00F65828">
        <w:rPr>
          <w:rFonts w:ascii="Times New Roman" w:eastAsia="Calibri" w:hAnsi="Times New Roman" w:cs="Times New Roman"/>
          <w:spacing w:val="34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</w:t>
      </w:r>
      <w:r w:rsidR="00AD03C5"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679/2016.</w:t>
      </w:r>
      <w:r w:rsidRPr="00F65828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Pr="00F65828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dati</w:t>
      </w:r>
      <w:r w:rsidRPr="00F65828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raccolti</w:t>
      </w:r>
      <w:r w:rsidRPr="00F65828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saranno</w:t>
      </w:r>
      <w:r w:rsidRPr="00F65828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trattati</w:t>
      </w:r>
      <w:r w:rsidRPr="00F65828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anche</w:t>
      </w:r>
      <w:r w:rsidRPr="00F65828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attraverso</w:t>
      </w:r>
      <w:r w:rsidRPr="00F65828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strumenti</w:t>
      </w:r>
      <w:r w:rsidRPr="00F65828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informatici</w:t>
      </w:r>
      <w:r w:rsidRPr="00F65828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automatizzati</w:t>
      </w:r>
      <w:r w:rsidRPr="00F65828">
        <w:rPr>
          <w:rFonts w:ascii="Times New Roman" w:eastAsia="Calibri" w:hAnsi="Times New Roman" w:cs="Times New Roman"/>
          <w:spacing w:val="49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Pr="00F65828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potranno essere comunicati ai diversi Servizi del Comune di Bari Sardo e, in forma aggregata, anche ad</w:t>
      </w:r>
      <w:r w:rsidRPr="00F65828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altri soggetti pubblici e privati coinvolti nel procedimento, sempre per le finalità istituzionali dell’Ente.</w:t>
      </w:r>
      <w:r w:rsidRPr="00F65828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Titolare</w:t>
      </w:r>
      <w:r w:rsidRPr="00F65828">
        <w:rPr>
          <w:rFonts w:ascii="Times New Roman" w:eastAsia="Calibri" w:hAnsi="Times New Roman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della</w:t>
      </w:r>
      <w:r w:rsidRPr="00F65828">
        <w:rPr>
          <w:rFonts w:ascii="Times New Roman" w:eastAsia="Calibri" w:hAnsi="Times New Roman" w:cs="Times New Roman"/>
          <w:spacing w:val="6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banca</w:t>
      </w:r>
      <w:r w:rsidRPr="00F65828">
        <w:rPr>
          <w:rFonts w:ascii="Times New Roman" w:eastAsia="Calibri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dati</w:t>
      </w:r>
      <w:r w:rsidRPr="00F65828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è</w:t>
      </w:r>
      <w:r w:rsidRPr="00F65828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il responsabile</w:t>
      </w:r>
      <w:r w:rsidRPr="00F65828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del</w:t>
      </w:r>
      <w:r w:rsidRPr="00F65828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Servizio</w:t>
      </w:r>
      <w:r w:rsidRPr="00F65828">
        <w:rPr>
          <w:rFonts w:ascii="Times New Roman" w:eastAsia="Calibri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Amministrativo</w:t>
      </w:r>
      <w:r w:rsidRPr="00F65828">
        <w:rPr>
          <w:rFonts w:ascii="Times New Roman" w:eastAsia="Calibri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del</w:t>
      </w:r>
      <w:r w:rsidRPr="00F65828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Comune di</w:t>
      </w:r>
      <w:r w:rsidRPr="00F65828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Bari Sardo.</w:t>
      </w:r>
    </w:p>
    <w:p w14:paraId="27201F7A" w14:textId="77777777" w:rsidR="00516E2A" w:rsidRPr="00F65828" w:rsidRDefault="00516E2A" w:rsidP="00516E2A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44306CA" w14:textId="77777777" w:rsidR="00E656FD" w:rsidRPr="00F65828" w:rsidRDefault="00516E2A" w:rsidP="00516E2A">
      <w:pPr>
        <w:widowControl w:val="0"/>
        <w:tabs>
          <w:tab w:val="left" w:pos="4989"/>
          <w:tab w:val="left" w:pos="6589"/>
        </w:tabs>
        <w:autoSpaceDE w:val="0"/>
        <w:autoSpaceDN w:val="0"/>
        <w:spacing w:after="0" w:line="240" w:lineRule="auto"/>
        <w:ind w:left="10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Bari Sardo,</w:t>
      </w:r>
      <w:r w:rsidRPr="00F65828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lì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</w:t>
      </w:r>
    </w:p>
    <w:p w14:paraId="01A33023" w14:textId="77777777" w:rsidR="00E656FD" w:rsidRPr="00F65828" w:rsidRDefault="00E656FD" w:rsidP="00516E2A">
      <w:pPr>
        <w:widowControl w:val="0"/>
        <w:tabs>
          <w:tab w:val="left" w:pos="4989"/>
          <w:tab w:val="left" w:pos="6589"/>
        </w:tabs>
        <w:autoSpaceDE w:val="0"/>
        <w:autoSpaceDN w:val="0"/>
        <w:spacing w:after="0" w:line="240" w:lineRule="auto"/>
        <w:ind w:left="10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6645DE5" w14:textId="3A68150E" w:rsidR="00516E2A" w:rsidRPr="00F65828" w:rsidRDefault="00E656FD" w:rsidP="00516E2A">
      <w:pPr>
        <w:widowControl w:val="0"/>
        <w:tabs>
          <w:tab w:val="left" w:pos="4989"/>
          <w:tab w:val="left" w:pos="6589"/>
        </w:tabs>
        <w:autoSpaceDE w:val="0"/>
        <w:autoSpaceDN w:val="0"/>
        <w:spacing w:after="0" w:line="240" w:lineRule="auto"/>
        <w:ind w:left="10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            </w:t>
      </w:r>
      <w:r w:rsidR="00516E2A"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658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</w:t>
      </w:r>
      <w:r w:rsidR="00516E2A" w:rsidRPr="00F6582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IN</w:t>
      </w:r>
      <w:r w:rsidR="00516E2A" w:rsidRPr="00F65828">
        <w:rPr>
          <w:rFonts w:ascii="Times New Roman" w:eastAsia="Calibri" w:hAnsi="Times New Roman" w:cs="Times New Roman"/>
          <w:b/>
          <w:spacing w:val="1"/>
          <w:kern w:val="0"/>
          <w:sz w:val="24"/>
          <w:szCs w:val="24"/>
          <w14:ligatures w14:val="none"/>
        </w:rPr>
        <w:t xml:space="preserve"> </w:t>
      </w:r>
      <w:r w:rsidR="00516E2A" w:rsidRPr="00F6582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FEDE </w:t>
      </w:r>
    </w:p>
    <w:p w14:paraId="2372D41D" w14:textId="3E678C5C" w:rsidR="00516E2A" w:rsidRPr="00E656FD" w:rsidRDefault="00516E2A" w:rsidP="00E656FD">
      <w:pPr>
        <w:widowControl w:val="0"/>
        <w:tabs>
          <w:tab w:val="left" w:pos="4989"/>
          <w:tab w:val="left" w:pos="6589"/>
        </w:tabs>
        <w:autoSpaceDE w:val="0"/>
        <w:autoSpaceDN w:val="0"/>
        <w:spacing w:after="0" w:line="240" w:lineRule="auto"/>
        <w:ind w:left="4956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6582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</w:t>
      </w:r>
      <w:r w:rsidR="00E656FD" w:rsidRPr="00F6582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</w:t>
      </w:r>
      <w:r w:rsidRPr="00E656FD">
        <w:rPr>
          <w:rFonts w:ascii="Times New Roman" w:eastAsia="Calibri" w:hAnsi="Times New Roman" w:cs="Times New Roman"/>
          <w:b/>
          <w:kern w:val="0"/>
          <w14:ligatures w14:val="none"/>
        </w:rPr>
        <w:t>_________________________________</w:t>
      </w:r>
    </w:p>
    <w:p w14:paraId="07401FAD" w14:textId="77777777" w:rsidR="00516E2A" w:rsidRPr="00E656FD" w:rsidRDefault="00516E2A" w:rsidP="00516E2A">
      <w:pPr>
        <w:widowControl w:val="0"/>
        <w:tabs>
          <w:tab w:val="left" w:pos="4989"/>
          <w:tab w:val="left" w:pos="6589"/>
        </w:tabs>
        <w:autoSpaceDE w:val="0"/>
        <w:autoSpaceDN w:val="0"/>
        <w:spacing w:after="0" w:line="240" w:lineRule="auto"/>
        <w:ind w:left="107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20BD9BC" w14:textId="77777777" w:rsidR="00516E2A" w:rsidRPr="00E656FD" w:rsidRDefault="00516E2A" w:rsidP="00516E2A">
      <w:pPr>
        <w:widowControl w:val="0"/>
        <w:tabs>
          <w:tab w:val="left" w:pos="4989"/>
          <w:tab w:val="left" w:pos="6589"/>
        </w:tabs>
        <w:autoSpaceDE w:val="0"/>
        <w:autoSpaceDN w:val="0"/>
        <w:spacing w:after="0" w:line="240" w:lineRule="auto"/>
        <w:ind w:left="107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12805BE" w14:textId="77777777" w:rsidR="00683D24" w:rsidRPr="00E656FD" w:rsidRDefault="00683D24">
      <w:pPr>
        <w:rPr>
          <w:rFonts w:ascii="Times New Roman" w:hAnsi="Times New Roman" w:cs="Times New Roman"/>
        </w:rPr>
      </w:pPr>
    </w:p>
    <w:sectPr w:rsidR="00683D24" w:rsidRPr="00E656FD" w:rsidSect="00E656FD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2A"/>
    <w:rsid w:val="00284439"/>
    <w:rsid w:val="003C6E0C"/>
    <w:rsid w:val="00450EA7"/>
    <w:rsid w:val="004A0935"/>
    <w:rsid w:val="004D1BFD"/>
    <w:rsid w:val="004D50CD"/>
    <w:rsid w:val="00516E2A"/>
    <w:rsid w:val="0062367E"/>
    <w:rsid w:val="00660ABD"/>
    <w:rsid w:val="00683D24"/>
    <w:rsid w:val="006955CD"/>
    <w:rsid w:val="006B1C48"/>
    <w:rsid w:val="006D5CB9"/>
    <w:rsid w:val="006E29E8"/>
    <w:rsid w:val="00716FF3"/>
    <w:rsid w:val="007A5778"/>
    <w:rsid w:val="00883BA1"/>
    <w:rsid w:val="0099796D"/>
    <w:rsid w:val="00A1025F"/>
    <w:rsid w:val="00A506E8"/>
    <w:rsid w:val="00AC4FC3"/>
    <w:rsid w:val="00AC7A31"/>
    <w:rsid w:val="00AD03C5"/>
    <w:rsid w:val="00BF7D1A"/>
    <w:rsid w:val="00C90940"/>
    <w:rsid w:val="00CC3E1C"/>
    <w:rsid w:val="00E656FD"/>
    <w:rsid w:val="00F6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7363"/>
  <w15:chartTrackingRefBased/>
  <w15:docId w15:val="{BC4E66A2-F5B7-4A68-8CD6-4D7D1435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Bari Sardo</dc:creator>
  <cp:keywords/>
  <dc:description/>
  <cp:lastModifiedBy>Emilia Taccori</cp:lastModifiedBy>
  <cp:revision>10</cp:revision>
  <cp:lastPrinted>2025-03-18T16:50:00Z</cp:lastPrinted>
  <dcterms:created xsi:type="dcterms:W3CDTF">2025-03-18T15:51:00Z</dcterms:created>
  <dcterms:modified xsi:type="dcterms:W3CDTF">2026-04-09T07:55:00Z</dcterms:modified>
</cp:coreProperties>
</file>